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567"/>
        <w:gridCol w:w="1343"/>
        <w:gridCol w:w="1351"/>
        <w:gridCol w:w="1417"/>
        <w:gridCol w:w="851"/>
        <w:gridCol w:w="276"/>
        <w:gridCol w:w="433"/>
        <w:gridCol w:w="708"/>
        <w:gridCol w:w="234"/>
        <w:gridCol w:w="839"/>
        <w:gridCol w:w="274"/>
        <w:gridCol w:w="530"/>
        <w:gridCol w:w="471"/>
        <w:gridCol w:w="346"/>
        <w:gridCol w:w="1417"/>
      </w:tblGrid>
      <w:tr w:rsidR="009245D8" w:rsidRPr="00CD0624" w:rsidTr="00FC51A4">
        <w:trPr>
          <w:trHeight w:val="315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718C" w:rsidRDefault="00105DA2" w:rsidP="00FA1B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№5</w:t>
            </w:r>
          </w:p>
          <w:p w:rsidR="009245D8" w:rsidRPr="009245D8" w:rsidRDefault="009245D8" w:rsidP="00FA1B2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FA1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24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к Решению Совета народных депутатов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Елань-Коленовского городского поселения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Новохоперского муниципального района</w:t>
            </w:r>
          </w:p>
        </w:tc>
      </w:tr>
      <w:tr w:rsidR="009245D8" w:rsidRPr="00CD0624" w:rsidTr="00FC51A4">
        <w:trPr>
          <w:trHeight w:val="30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718C" w:rsidRPr="0024718C" w:rsidRDefault="0024718C" w:rsidP="0024718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718C">
              <w:rPr>
                <w:rFonts w:ascii="Times New Roman" w:hAnsi="Times New Roman" w:cs="Times New Roman"/>
                <w:b/>
                <w:bCs/>
              </w:rPr>
              <w:t>«О внесении изменений и дополнений в решение</w:t>
            </w:r>
          </w:p>
          <w:p w:rsidR="0024718C" w:rsidRPr="0024718C" w:rsidRDefault="0024718C" w:rsidP="0024718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718C">
              <w:rPr>
                <w:rFonts w:ascii="Times New Roman" w:hAnsi="Times New Roman" w:cs="Times New Roman"/>
                <w:b/>
                <w:bCs/>
              </w:rPr>
              <w:t xml:space="preserve"> Совета народных депутатов Елань-Коленовского</w:t>
            </w:r>
          </w:p>
          <w:p w:rsidR="0024718C" w:rsidRPr="0024718C" w:rsidRDefault="0024718C" w:rsidP="0024718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718C">
              <w:rPr>
                <w:rFonts w:ascii="Times New Roman" w:hAnsi="Times New Roman" w:cs="Times New Roman"/>
                <w:b/>
                <w:bCs/>
              </w:rPr>
              <w:t xml:space="preserve"> городского поселения № 85 от 27.12.2023г </w:t>
            </w:r>
          </w:p>
          <w:p w:rsidR="0024718C" w:rsidRPr="0024718C" w:rsidRDefault="0024718C" w:rsidP="0024718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718C">
              <w:rPr>
                <w:rFonts w:ascii="Times New Roman" w:hAnsi="Times New Roman" w:cs="Times New Roman"/>
                <w:b/>
                <w:bCs/>
              </w:rPr>
              <w:t>«О бюджете Елань-Коленовского городского</w:t>
            </w:r>
          </w:p>
          <w:p w:rsidR="0024718C" w:rsidRPr="0024718C" w:rsidRDefault="0024718C" w:rsidP="0024718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718C">
              <w:rPr>
                <w:rFonts w:ascii="Times New Roman" w:hAnsi="Times New Roman" w:cs="Times New Roman"/>
                <w:b/>
                <w:bCs/>
              </w:rPr>
              <w:t xml:space="preserve"> поселения на 2024 год и плановый период 2025</w:t>
            </w:r>
          </w:p>
          <w:p w:rsidR="009245D8" w:rsidRPr="009245D8" w:rsidRDefault="0024718C" w:rsidP="0024718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4718C">
              <w:rPr>
                <w:rFonts w:ascii="Times New Roman" w:hAnsi="Times New Roman" w:cs="Times New Roman"/>
                <w:b/>
                <w:bCs/>
              </w:rPr>
              <w:t xml:space="preserve"> и 2026 годов»</w:t>
            </w:r>
          </w:p>
        </w:tc>
      </w:tr>
      <w:tr w:rsidR="009245D8" w:rsidRPr="00CD0624" w:rsidTr="00FC51A4">
        <w:trPr>
          <w:trHeight w:val="300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A51E4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9245D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1202F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16E7">
              <w:rPr>
                <w:rFonts w:ascii="Times New Roman" w:hAnsi="Times New Roman" w:cs="Times New Roman"/>
                <w:b/>
                <w:bCs/>
              </w:rPr>
              <w:t>о</w:t>
            </w:r>
            <w:r w:rsidR="00226663">
              <w:rPr>
                <w:rFonts w:ascii="Times New Roman" w:hAnsi="Times New Roman" w:cs="Times New Roman"/>
                <w:b/>
                <w:bCs/>
              </w:rPr>
              <w:t>т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1E4">
              <w:rPr>
                <w:rFonts w:ascii="Times New Roman" w:hAnsi="Times New Roman" w:cs="Times New Roman"/>
                <w:b/>
                <w:bCs/>
              </w:rPr>
              <w:t>«</w:t>
            </w:r>
            <w:r w:rsidR="00EF26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7D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F5CF4">
              <w:rPr>
                <w:rFonts w:ascii="Times New Roman" w:hAnsi="Times New Roman" w:cs="Times New Roman"/>
                <w:b/>
                <w:bCs/>
              </w:rPr>
              <w:t>2</w:t>
            </w:r>
            <w:r w:rsidR="001202FA">
              <w:rPr>
                <w:rFonts w:ascii="Times New Roman" w:hAnsi="Times New Roman" w:cs="Times New Roman"/>
                <w:b/>
                <w:bCs/>
              </w:rPr>
              <w:t>0</w:t>
            </w:r>
            <w:r w:rsidR="00EF266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»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202FA">
              <w:rPr>
                <w:rFonts w:ascii="Times New Roman" w:hAnsi="Times New Roman" w:cs="Times New Roman"/>
                <w:b/>
                <w:bCs/>
              </w:rPr>
              <w:t>дека</w:t>
            </w:r>
            <w:r w:rsidR="00D20B48">
              <w:rPr>
                <w:rFonts w:ascii="Times New Roman" w:hAnsi="Times New Roman" w:cs="Times New Roman"/>
                <w:b/>
                <w:bCs/>
              </w:rPr>
              <w:t>бря</w:t>
            </w:r>
            <w:r w:rsidR="0087791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42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22BD">
              <w:rPr>
                <w:rFonts w:ascii="Times New Roman" w:hAnsi="Times New Roman" w:cs="Times New Roman"/>
                <w:b/>
                <w:bCs/>
              </w:rPr>
              <w:t>202</w:t>
            </w:r>
            <w:r w:rsidR="0024718C">
              <w:rPr>
                <w:rFonts w:ascii="Times New Roman" w:hAnsi="Times New Roman" w:cs="Times New Roman"/>
                <w:b/>
                <w:bCs/>
              </w:rPr>
              <w:t>4</w:t>
            </w:r>
            <w:r w:rsidR="005622BD">
              <w:rPr>
                <w:rFonts w:ascii="Times New Roman" w:hAnsi="Times New Roman" w:cs="Times New Roman"/>
                <w:b/>
                <w:bCs/>
              </w:rPr>
              <w:t xml:space="preserve"> г.  №</w:t>
            </w:r>
            <w:r w:rsidR="00994CA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245D8" w:rsidRPr="00CD0624" w:rsidTr="00FC51A4">
        <w:trPr>
          <w:trHeight w:val="300"/>
        </w:trPr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9245D8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9245D8" w:rsidP="00F60BA6">
            <w:pPr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45D8" w:rsidRPr="00CD0624" w:rsidTr="00FC51A4">
        <w:trPr>
          <w:trHeight w:val="1082"/>
        </w:trPr>
        <w:tc>
          <w:tcPr>
            <w:tcW w:w="1105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A5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5D8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целевым статьям (муниципальным программам Елань-Коленовского городского поселения), группам видов расходов, разделам, подразделам классификации расходов бюджета Елань-Коленовского городского поселения на</w:t>
            </w:r>
            <w:r w:rsidR="00FA51E4">
              <w:rPr>
                <w:rFonts w:ascii="Times New Roman" w:hAnsi="Times New Roman" w:cs="Times New Roman"/>
                <w:b/>
                <w:bCs/>
              </w:rPr>
              <w:t xml:space="preserve"> 2024 год и на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плановый пер</w:t>
            </w:r>
            <w:r w:rsidR="005622BD">
              <w:rPr>
                <w:rFonts w:ascii="Times New Roman" w:hAnsi="Times New Roman" w:cs="Times New Roman"/>
                <w:b/>
                <w:bCs/>
              </w:rPr>
              <w:t>иод 202</w:t>
            </w:r>
            <w:r w:rsidR="00FA51E4">
              <w:rPr>
                <w:rFonts w:ascii="Times New Roman" w:hAnsi="Times New Roman" w:cs="Times New Roman"/>
                <w:b/>
                <w:bCs/>
              </w:rPr>
              <w:t>5</w:t>
            </w:r>
            <w:r w:rsidR="005622BD">
              <w:rPr>
                <w:rFonts w:ascii="Times New Roman" w:hAnsi="Times New Roman" w:cs="Times New Roman"/>
                <w:b/>
                <w:bCs/>
              </w:rPr>
              <w:t xml:space="preserve"> и 202</w:t>
            </w:r>
            <w:r w:rsidR="00FA51E4">
              <w:rPr>
                <w:rFonts w:ascii="Times New Roman" w:hAnsi="Times New Roman" w:cs="Times New Roman"/>
                <w:b/>
                <w:bCs/>
              </w:rPr>
              <w:t>6</w:t>
            </w:r>
            <w:r w:rsidRPr="009245D8">
              <w:rPr>
                <w:rFonts w:ascii="Times New Roman" w:hAnsi="Times New Roman" w:cs="Times New Roman"/>
                <w:b/>
                <w:bCs/>
              </w:rPr>
              <w:t xml:space="preserve"> годов </w:t>
            </w:r>
          </w:p>
        </w:tc>
      </w:tr>
      <w:tr w:rsidR="009245D8" w:rsidRPr="00CD0624" w:rsidTr="00FA51E4">
        <w:trPr>
          <w:trHeight w:val="2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9245D8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45D8" w:rsidRPr="009245D8" w:rsidRDefault="0040255D" w:rsidP="00F60B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45D8" w:rsidRPr="009245D8" w:rsidRDefault="0040255D" w:rsidP="00F60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5D06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>р</w:t>
            </w:r>
            <w:r w:rsidR="009245D8" w:rsidRPr="009245D8">
              <w:rPr>
                <w:rFonts w:ascii="Times New Roman" w:hAnsi="Times New Roman" w:cs="Times New Roman"/>
              </w:rPr>
              <w:t>ублей</w:t>
            </w:r>
          </w:p>
        </w:tc>
      </w:tr>
      <w:tr w:rsidR="00FA51E4" w:rsidRPr="009F34B0" w:rsidTr="00FA51E4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C73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C732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FA51E4" w:rsidRPr="009F34B0" w:rsidTr="00FA51E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A51E4" w:rsidRPr="009F34B0" w:rsidTr="00FA51E4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C732BE" w:rsidRDefault="001202FA" w:rsidP="00D20B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94 725 596,05</w:t>
            </w:r>
            <w:bookmarkStart w:id="0" w:name="_GoBack"/>
            <w:bookmarkEnd w:id="0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C732BE" w:rsidRDefault="00024E46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41776318,85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C732BE" w:rsidRDefault="00024E46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58300366,18</w:t>
            </w:r>
          </w:p>
        </w:tc>
      </w:tr>
      <w:tr w:rsidR="00FA51E4" w:rsidRPr="009F34B0" w:rsidTr="00FA51E4">
        <w:trPr>
          <w:trHeight w:val="2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B116E7" w:rsidRDefault="00407D70" w:rsidP="00D20B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</w:t>
            </w:r>
            <w:r w:rsidR="00D20B48">
              <w:rPr>
                <w:rFonts w:ascii="Times New Roman" w:hAnsi="Times New Roman" w:cs="Times New Roman"/>
                <w:b/>
                <w:sz w:val="18"/>
                <w:szCs w:val="18"/>
              </w:rPr>
              <w:t>630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D20B48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7,23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6 639 012,34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DA3D83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5 094 359,67</w:t>
            </w:r>
          </w:p>
        </w:tc>
      </w:tr>
      <w:tr w:rsidR="00FA51E4" w:rsidRPr="009F34B0" w:rsidTr="00FA51E4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«Глава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FA51E4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1E4" w:rsidRPr="009F34B0" w:rsidRDefault="00B116E7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6E7">
              <w:rPr>
                <w:rFonts w:ascii="Times New Roman" w:hAnsi="Times New Roman" w:cs="Times New Roman"/>
                <w:b/>
                <w:sz w:val="20"/>
                <w:szCs w:val="20"/>
              </w:rPr>
              <w:t>1 992 437,23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1 627 900,0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51E4" w:rsidRPr="009F34B0" w:rsidRDefault="00C732BE" w:rsidP="00896D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1 627 900,0</w:t>
            </w:r>
          </w:p>
        </w:tc>
      </w:tr>
      <w:tr w:rsidR="00C732BE" w:rsidRPr="009F34B0" w:rsidTr="00FA51E4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2BE" w:rsidRPr="009F34B0" w:rsidRDefault="00C732B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2BE" w:rsidRPr="009F34B0" w:rsidRDefault="00C732B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2BE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2BE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2BE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2BE" w:rsidRPr="009F34B0" w:rsidRDefault="00C732B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2BE" w:rsidRPr="00C732BE" w:rsidRDefault="00B116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1 894 700,0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2BE" w:rsidRPr="00C732BE" w:rsidRDefault="00C732B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32BE">
              <w:rPr>
                <w:rFonts w:ascii="Times New Roman" w:hAnsi="Times New Roman" w:cs="Times New Roman"/>
                <w:sz w:val="20"/>
                <w:szCs w:val="20"/>
              </w:rPr>
              <w:t>1 627 900,0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2BE" w:rsidRPr="00C732BE" w:rsidRDefault="00C732B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32BE">
              <w:rPr>
                <w:rFonts w:ascii="Times New Roman" w:hAnsi="Times New Roman" w:cs="Times New Roman"/>
                <w:sz w:val="20"/>
                <w:szCs w:val="20"/>
              </w:rPr>
              <w:t>1 627 900,0</w:t>
            </w:r>
          </w:p>
        </w:tc>
      </w:tr>
      <w:tr w:rsidR="00B116E7" w:rsidRPr="009F34B0" w:rsidTr="00FA51E4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6E7" w:rsidRPr="009F34B0" w:rsidRDefault="00B116E7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6E7" w:rsidRPr="009F34B0" w:rsidRDefault="00B116E7" w:rsidP="00F10C5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6E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главы поселения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6E7" w:rsidRPr="009F34B0" w:rsidRDefault="00B116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E7">
              <w:rPr>
                <w:rFonts w:ascii="Times New Roman" w:hAnsi="Times New Roman" w:cs="Times New Roman"/>
                <w:sz w:val="20"/>
                <w:szCs w:val="20"/>
              </w:rPr>
              <w:t>0100170100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6E7" w:rsidRPr="009F34B0" w:rsidRDefault="00B116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6E7" w:rsidRPr="009F34B0" w:rsidRDefault="00B116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6E7" w:rsidRPr="009F34B0" w:rsidRDefault="00B116E7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6E7" w:rsidRDefault="00B116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97 737,23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6E7" w:rsidRPr="00C732BE" w:rsidRDefault="00B116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16E7" w:rsidRPr="00C732BE" w:rsidRDefault="00B116E7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D83" w:rsidRPr="009F34B0" w:rsidTr="00C732BE">
        <w:trPr>
          <w:trHeight w:val="18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«Финансовое и материально-техническое обеспечение деятельности органов местного самоуправления Елань-Коленовского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07D70" w:rsidP="00D20B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</w:t>
            </w:r>
            <w:r w:rsidR="00D20B48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EB3E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20B48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DA3D83" w:rsidRDefault="00DA3D83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D83">
              <w:rPr>
                <w:rFonts w:ascii="Times New Roman" w:hAnsi="Times New Roman" w:cs="Times New Roman"/>
                <w:b/>
                <w:sz w:val="20"/>
                <w:szCs w:val="20"/>
              </w:rPr>
              <w:t>4 636 512,34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DA3D83" w:rsidRDefault="00DA3D83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D83">
              <w:rPr>
                <w:rFonts w:ascii="Times New Roman" w:hAnsi="Times New Roman" w:cs="Times New Roman"/>
                <w:b/>
                <w:sz w:val="20"/>
                <w:szCs w:val="20"/>
              </w:rPr>
              <w:t>3 056 759,67</w:t>
            </w:r>
          </w:p>
        </w:tc>
      </w:tr>
      <w:tr w:rsidR="00DA3D83" w:rsidRPr="009F34B0" w:rsidTr="00D0360C">
        <w:trPr>
          <w:trHeight w:val="1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83" w:rsidRPr="009F34B0" w:rsidRDefault="00DA3D83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функций муниципальных органов местного самоуправления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7621BB" w:rsidP="00D2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D20B48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3F75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4 636 512,34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3 056 759,67</w:t>
            </w:r>
          </w:p>
        </w:tc>
      </w:tr>
      <w:tr w:rsidR="00DA3D83" w:rsidRPr="009F34B0" w:rsidTr="00FA51E4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83" w:rsidRPr="009F34B0" w:rsidRDefault="00DA3D83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07D70" w:rsidP="00D2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1 65</w:t>
            </w:r>
            <w:r w:rsidR="00D20B48">
              <w:rPr>
                <w:rFonts w:ascii="Times New Roman" w:hAnsi="Times New Roman" w:cs="Times New Roman"/>
                <w:sz w:val="20"/>
                <w:szCs w:val="20"/>
              </w:rPr>
              <w:t>0 441,15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25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83" w:rsidRPr="009F34B0" w:rsidRDefault="00DA3D83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D83" w:rsidRPr="009F34B0" w:rsidRDefault="00DA3D83" w:rsidP="00F10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20B48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10 868,85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«Резервный фонд администрации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C51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D0360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органов местного самоуправления  (финансовое обеспечение непредвиденных расходов)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Воронежской области» (Иные межбюджетные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01 0 03 90540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«Ведение первичного воинского учета»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D20B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340 </w:t>
            </w:r>
            <w:r w:rsidR="00D20B48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374 600,0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409 700,0</w:t>
            </w:r>
          </w:p>
        </w:tc>
      </w:tr>
      <w:tr w:rsidR="00DA3D83" w:rsidRPr="009F34B0" w:rsidTr="00FA51E4">
        <w:trPr>
          <w:trHeight w:val="2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D2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20B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0B4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341 500,0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C73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376 600,0</w:t>
            </w:r>
          </w:p>
        </w:tc>
      </w:tr>
      <w:tr w:rsidR="00DA3D83" w:rsidRPr="009F34B0" w:rsidTr="00FA51E4">
        <w:trPr>
          <w:trHeight w:val="2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 в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33 100,0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024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33 10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«Другие общегосударственные вопросы»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01 0 07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EF266A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1 749 220,0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муниципальных органов местного самоуправления в рамках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01 0 07 92010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EF266A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1 749 220,0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</w:t>
            </w: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Противодействие экстремизму и профилактика терроризма</w:t>
            </w:r>
            <w:r w:rsidRPr="00C93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896D48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01 0 08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896D48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896D48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896D48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D4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896D48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896D48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896D48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2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>Противодействие экстре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мизму и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терроризма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B30563">
              <w:rPr>
                <w:rFonts w:ascii="Times New Roman" w:hAnsi="Times New Roman" w:cs="Times New Roman"/>
                <w:sz w:val="20"/>
                <w:szCs w:val="20"/>
              </w:rPr>
              <w:t xml:space="preserve"> рамках муниципальной программы Елань-Коленовского городского поселения Новохоперского муниципального района Воронежской области «Муниципальное управление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01 0 08 90200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741A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741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A45BC0" w:rsidRDefault="00EA6D00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70 </w:t>
            </w:r>
            <w:r w:rsidR="004600FE">
              <w:rPr>
                <w:rFonts w:ascii="Times New Roman" w:hAnsi="Times New Roman" w:cs="Times New Roman"/>
                <w:b/>
                <w:sz w:val="18"/>
                <w:szCs w:val="18"/>
              </w:rPr>
              <w:t>978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="004600FE">
              <w:rPr>
                <w:rFonts w:ascii="Times New Roman" w:hAnsi="Times New Roman" w:cs="Times New Roman"/>
                <w:b/>
                <w:sz w:val="18"/>
                <w:szCs w:val="18"/>
              </w:rPr>
              <w:t>040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,39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E03F1E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30 450 106,51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E03F1E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48 518 806,51</w:t>
            </w:r>
          </w:p>
        </w:tc>
      </w:tr>
      <w:tr w:rsidR="00DA3D83" w:rsidRPr="009F34B0" w:rsidTr="00FA51E4">
        <w:trPr>
          <w:trHeight w:val="3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600F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  <w:r w:rsidR="00E23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="00DA3D8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18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«Оформление права собственности и регулирование отношений по управлению муниципальным имуществом Елань-Коленовского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02 1 01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600F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  <w:r w:rsidR="00E237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="00DA3D8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в рамках подпрограммы «Оформление права собственности и регулирование отношений по управлению муниципальным имуществом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</w:t>
            </w:r>
            <w:proofErr w:type="gramEnd"/>
          </w:p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02 1 01 90200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600F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  <w:r w:rsidR="00E23761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="00DA3D8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C307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«Проведение капитального ремонта муниципального жилищного фонда Елань-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Коленовского городского поселения» программы Елань-Коленовского городского поселения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230 000,0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02 2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07D70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493 900,0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«Капитальный ремонт муниципального жилищного фонда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02 2 01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07D70" w:rsidP="00405D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493 </w:t>
            </w:r>
            <w:r w:rsidR="00405D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ЖКХ в рамках подпрограммы «Проведение капитального ремонта муниципального жилищного фонда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02 2 01 95010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07D70" w:rsidP="00405D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493 </w:t>
            </w:r>
            <w:r w:rsidR="00405D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02 3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407D70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5 563 294,61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Ремонт канализации»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02 3 01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29 128,48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A3D83" w:rsidRPr="009F34B0" w:rsidTr="00FA51E4">
        <w:trPr>
          <w:trHeight w:val="30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02 3 01 90200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3D83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29 128,48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3D83" w:rsidRPr="009F34B0" w:rsidRDefault="00DA3D83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857AE" w:rsidRPr="009F34B0" w:rsidTr="00B857AE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9F34B0" w:rsidRDefault="00B857A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7AE" w:rsidRPr="00B857AE" w:rsidRDefault="00B857A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7A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"Обустройство контейнерных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B857AE" w:rsidRDefault="00B857AE" w:rsidP="00D0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5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02 3 02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B857AE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B857AE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B857AE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B857AE" w:rsidRDefault="00407D70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2 950 876,13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7AE" w:rsidRDefault="00B857A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7AE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7AE" w:rsidRPr="009F34B0" w:rsidTr="00FA51E4">
        <w:trPr>
          <w:trHeight w:val="30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9F34B0" w:rsidRDefault="00B857A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7AE" w:rsidRPr="00B857AE" w:rsidRDefault="00B857AE" w:rsidP="00B85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контейнерных площадок 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</w:t>
            </w:r>
            <w:proofErr w:type="spellStart"/>
            <w:r w:rsidRPr="00B857AE">
              <w:rPr>
                <w:rFonts w:ascii="Times New Roman" w:hAnsi="Times New Roman" w:cs="Times New Roman"/>
                <w:sz w:val="20"/>
                <w:szCs w:val="20"/>
              </w:rPr>
              <w:t>Новохопёрского</w:t>
            </w:r>
            <w:proofErr w:type="spellEnd"/>
            <w:r w:rsidRPr="00B857A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</w:t>
            </w:r>
            <w:proofErr w:type="spellStart"/>
            <w:r w:rsidRPr="00B857AE">
              <w:rPr>
                <w:rFonts w:ascii="Times New Roman" w:hAnsi="Times New Roman" w:cs="Times New Roman"/>
                <w:sz w:val="20"/>
                <w:szCs w:val="20"/>
              </w:rPr>
              <w:t>Новохопёрского</w:t>
            </w:r>
            <w:proofErr w:type="spellEnd"/>
            <w:r w:rsidRPr="00B857A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области» (Закупка товаров, работ и услуг для государственных (муниципальных)  нужд)</w:t>
            </w:r>
          </w:p>
          <w:p w:rsidR="00B857AE" w:rsidRPr="009F34B0" w:rsidRDefault="00B857AE" w:rsidP="00B857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9F34B0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7AE">
              <w:rPr>
                <w:rFonts w:ascii="Times New Roman" w:hAnsi="Times New Roman" w:cs="Times New Roman"/>
                <w:sz w:val="20"/>
                <w:szCs w:val="20"/>
              </w:rPr>
              <w:t>02 3 02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9F34B0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9F34B0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Pr="009F34B0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7AE" w:rsidRDefault="00407D70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2 950 876,13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7AE" w:rsidRDefault="00B857A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57AE" w:rsidRDefault="00B857A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0C" w:rsidRPr="009F34B0" w:rsidTr="00D0360C">
        <w:trPr>
          <w:trHeight w:val="1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2D4783" w:rsidRDefault="00D0360C" w:rsidP="009212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Приобретение коммунальной специализированной техники</w:t>
            </w:r>
            <w:r w:rsidRPr="002D478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D0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60C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36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360C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2 583 290,0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0C" w:rsidRPr="009F34B0" w:rsidTr="00FA51E4">
        <w:trPr>
          <w:trHeight w:val="30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2D4783" w:rsidRDefault="00D0360C" w:rsidP="0092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специализированной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783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«Развитие систем коммунальной инфраструктуры Елань-Коленовского городского поселения» программы Елань-Коленовского городского поселения </w:t>
            </w:r>
            <w:proofErr w:type="spellStart"/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Новохопёрского</w:t>
            </w:r>
            <w:proofErr w:type="spellEnd"/>
            <w:r w:rsidRPr="002D478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</w:t>
            </w:r>
            <w:proofErr w:type="spellStart"/>
            <w:r w:rsidRPr="002D4783">
              <w:rPr>
                <w:rFonts w:ascii="Times New Roman" w:hAnsi="Times New Roman" w:cs="Times New Roman"/>
                <w:sz w:val="20"/>
                <w:szCs w:val="20"/>
              </w:rPr>
              <w:t>Новохопёрского</w:t>
            </w:r>
            <w:proofErr w:type="spellEnd"/>
            <w:r w:rsidRPr="002D478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60C">
              <w:rPr>
                <w:rFonts w:ascii="Times New Roman" w:hAnsi="Times New Roman" w:cs="Times New Roman"/>
                <w:sz w:val="20"/>
                <w:szCs w:val="20"/>
              </w:rPr>
              <w:t>02303S8620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60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60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D0360C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60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D0360C" w:rsidRDefault="0092120E" w:rsidP="00921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2 583 290,0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0C" w:rsidRPr="009F34B0" w:rsidTr="00FA51E4">
        <w:trPr>
          <w:trHeight w:val="29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0326A4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E46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4600FE">
              <w:rPr>
                <w:rFonts w:ascii="Times New Roman" w:hAnsi="Times New Roman" w:cs="Times New Roman"/>
                <w:b/>
                <w:sz w:val="18"/>
                <w:szCs w:val="18"/>
              </w:rPr>
              <w:t> 432 345,78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8F28BB" w:rsidRDefault="00D0360C" w:rsidP="008F6E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30 450 106,51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360C" w:rsidRPr="009F34B0" w:rsidTr="00FA51E4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дорожной деятельности в отношении автомобильных дорог общего пользования»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24718C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43 073 828,64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22 452 700,0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40 521 400,0</w:t>
            </w:r>
          </w:p>
        </w:tc>
      </w:tr>
      <w:tr w:rsidR="00D0360C" w:rsidRPr="009F34B0" w:rsidTr="00FA51E4">
        <w:trPr>
          <w:trHeight w:val="3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02 4 01 90020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2 563 200,0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2 615 800,0</w:t>
            </w:r>
          </w:p>
        </w:tc>
      </w:tr>
      <w:tr w:rsidR="00D0360C" w:rsidRPr="009F34B0" w:rsidTr="00FA51E4">
        <w:trPr>
          <w:trHeight w:val="4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02 4 01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40 493 400,0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19 889 500,0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37 905 600,0</w:t>
            </w:r>
          </w:p>
        </w:tc>
      </w:tr>
      <w:tr w:rsidR="00D0360C" w:rsidRPr="009F34B0" w:rsidTr="00FA51E4">
        <w:trPr>
          <w:trHeight w:val="4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26A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развития сети автомобильных дорог местного значения 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  нужд) </w:t>
            </w:r>
            <w:proofErr w:type="spellStart"/>
            <w:r w:rsidRPr="007926A9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926A9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</w:t>
            </w:r>
            <w:proofErr w:type="gramEnd"/>
            <w:r w:rsidRPr="007926A9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A9">
              <w:rPr>
                <w:rFonts w:ascii="Times New Roman" w:hAnsi="Times New Roman" w:cs="Times New Roman"/>
                <w:sz w:val="20"/>
                <w:szCs w:val="20"/>
              </w:rPr>
              <w:t>02 4 01 S8850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Default="004600F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214 201,43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0C" w:rsidRPr="009F34B0" w:rsidTr="00FA51E4"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уличного освещения»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7112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9212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</w:t>
            </w:r>
            <w:r w:rsidR="009212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95 796,14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185 406,51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185 406,51</w:t>
            </w:r>
          </w:p>
        </w:tc>
      </w:tr>
      <w:tr w:rsidR="00D0360C" w:rsidRPr="009F34B0" w:rsidTr="00FA51E4">
        <w:trPr>
          <w:trHeight w:val="3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02 4 02 90010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921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9212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89 788,91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A638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360C" w:rsidRPr="009F34B0" w:rsidTr="00FA51E4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благоустройству в части организации уличного освещения 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02 4 02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206 007,23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185 406,51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185 406,51</w:t>
            </w:r>
          </w:p>
        </w:tc>
      </w:tr>
      <w:tr w:rsidR="00D0360C" w:rsidRPr="009F34B0" w:rsidTr="00FA51E4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3565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ормирование современной городской среды"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742E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4 100 041,0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8F2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0360C" w:rsidRPr="009F34B0" w:rsidTr="00FA51E4">
        <w:trPr>
          <w:trHeight w:val="1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территорий  в 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24718C" w:rsidRDefault="00D0360C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 xml:space="preserve">02 4 </w:t>
            </w:r>
            <w:r w:rsidRPr="00FB42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2 5555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FB429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FB429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FB429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29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FB4290" w:rsidRDefault="00D0360C" w:rsidP="00742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4 100 041,0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FB429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FB4290" w:rsidRDefault="00D0360C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360C" w:rsidRPr="009F34B0" w:rsidTr="00FA51E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«Ф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ормирование современной городской среды"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02 4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7926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3 975,0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0360C" w:rsidRPr="009F34B0" w:rsidTr="00FA51E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A2F9E" w:rsidRDefault="00D0360C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информирования граждан о проведении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 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  <w:proofErr w:type="spellEnd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» (</w:t>
            </w:r>
            <w:proofErr w:type="gramStart"/>
            <w:r w:rsidRPr="009A2F9E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A2F9E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F9E">
              <w:rPr>
                <w:rFonts w:ascii="Times New Roman" w:hAnsi="Times New Roman" w:cs="Times New Roman"/>
                <w:sz w:val="20"/>
                <w:szCs w:val="20"/>
              </w:rPr>
              <w:t>024F279090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3 600,0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8F28BB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8B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360C" w:rsidRPr="009F34B0" w:rsidTr="00FA51E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A2F9E" w:rsidRDefault="00D0360C" w:rsidP="00CA2A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26A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повышению уровня информированности граждан о проведении голосования по отбору общественных территорий, подлежащих благоустройству в рамках реализации </w:t>
            </w:r>
            <w:proofErr w:type="spellStart"/>
            <w:r w:rsidRPr="007926A9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gramStart"/>
            <w:r w:rsidRPr="007926A9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7926A9">
              <w:rPr>
                <w:rFonts w:ascii="Times New Roman" w:hAnsi="Times New Roman" w:cs="Times New Roman"/>
                <w:sz w:val="18"/>
                <w:szCs w:val="18"/>
              </w:rPr>
              <w:t>ормированию</w:t>
            </w:r>
            <w:proofErr w:type="spellEnd"/>
            <w:r w:rsidRPr="007926A9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современной городской среды.( местный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A2F9E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A9">
              <w:rPr>
                <w:rFonts w:ascii="Times New Roman" w:hAnsi="Times New Roman" w:cs="Times New Roman"/>
                <w:sz w:val="20"/>
                <w:szCs w:val="20"/>
              </w:rPr>
              <w:t>02 4 F290050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8F28BB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8F28BB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8F28BB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0C" w:rsidRPr="009F34B0" w:rsidTr="00FA51E4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«Прочие мероприятия в области благоустройства»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407D70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00FE">
              <w:rPr>
                <w:rFonts w:ascii="Times New Roman" w:hAnsi="Times New Roman" w:cs="Times New Roman"/>
                <w:b/>
                <w:sz w:val="20"/>
                <w:szCs w:val="20"/>
              </w:rPr>
              <w:t> 870 075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0360C" w:rsidRPr="009F34B0" w:rsidTr="007926A9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3F0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"Содержанию мест захоронения" в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рамках подпрограммы "Организация благоустройства в границах территории Елань-Коленовского городского поселения" программы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 нужд)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02 4 03 9004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34 950,0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0360C" w:rsidRPr="009F34B0" w:rsidTr="00FA51E4">
        <w:trPr>
          <w:trHeight w:val="3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3F0E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16FC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в области благоустройства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C616FC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C616FC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C616FC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C616FC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</w:t>
            </w:r>
            <w:proofErr w:type="spellStart"/>
            <w:r w:rsidRPr="00C616FC">
              <w:rPr>
                <w:rFonts w:ascii="Times New Roman" w:hAnsi="Times New Roman" w:cs="Times New Roman"/>
                <w:sz w:val="20"/>
                <w:szCs w:val="20"/>
              </w:rPr>
              <w:t>Новохопёрского</w:t>
            </w:r>
            <w:proofErr w:type="spellEnd"/>
            <w:r w:rsidRPr="00C616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Воронежской области" 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C61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02 4 03 9005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EF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EF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EF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Default="00407D70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0360C" w:rsidRPr="009F34B0" w:rsidTr="00FA51E4">
        <w:trPr>
          <w:trHeight w:val="1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«Обеспечение деятельности подведомственного учреждения по благоустройству территории поселения»</w:t>
            </w:r>
          </w:p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02 4 04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407D70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</w:t>
            </w:r>
            <w:r w:rsidR="004600FE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630,0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7 812 000,0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8F2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7 812 000,0</w:t>
            </w:r>
          </w:p>
        </w:tc>
      </w:tr>
      <w:tr w:rsidR="00D0360C" w:rsidRPr="009F34B0" w:rsidTr="00FA51E4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02 4 04 90050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4600F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8 836 100,0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7 812 000,0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7 812 000,0</w:t>
            </w:r>
          </w:p>
        </w:tc>
      </w:tr>
      <w:tr w:rsidR="00D0360C" w:rsidRPr="009F34B0" w:rsidTr="00FA51E4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60C" w:rsidRPr="009F34B0" w:rsidRDefault="00407D70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60C" w:rsidRPr="009F34B0" w:rsidRDefault="00D0360C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921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государственных учреждений в рамках подпрограммы "Организация благоустройства в границах территории Елань-Коленовского городского </w:t>
            </w:r>
            <w:proofErr w:type="spell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рограммы</w:t>
            </w:r>
            <w:proofErr w:type="spell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Елань-Коленовского городского поселения Новохоперского муниципального района Воронежской области "Социальное развитие городского поселения и социальной поддержки граждан Елань-Коленовского городского поселения Новохоперского муниципального района Воронежской области"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ассигнования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02 4 04 90050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4600FE" w:rsidP="00921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306 223,0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9212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921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E03F1E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84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B831EF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31EF">
              <w:rPr>
                <w:rFonts w:ascii="Times New Roman" w:hAnsi="Times New Roman" w:cs="Times New Roman"/>
                <w:b/>
                <w:sz w:val="20"/>
                <w:szCs w:val="20"/>
              </w:rPr>
              <w:t>02 4 0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B831EF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B831EF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B831EF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B831EF" w:rsidRDefault="0092120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B831EF" w:rsidRDefault="0092120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B831EF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C93846" w:rsidRDefault="0092120E" w:rsidP="00CA2A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93846">
              <w:rPr>
                <w:rFonts w:ascii="Times New Roman" w:hAnsi="Times New Roman" w:cs="Times New Roman"/>
                <w:sz w:val="20"/>
                <w:szCs w:val="20"/>
              </w:rPr>
              <w:t xml:space="preserve">Пожарная безопасность на территории Елань-Коленовского городского поселения </w:t>
            </w:r>
            <w:r w:rsidRPr="00B30563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«Организация благоустройства в границах территории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(Закупка товаров, работ и услуг для государственных (муниципальных)  нужд)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AF505B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05B">
              <w:rPr>
                <w:rFonts w:ascii="Times New Roman" w:hAnsi="Times New Roman" w:cs="Times New Roman"/>
                <w:sz w:val="20"/>
                <w:szCs w:val="20"/>
              </w:rPr>
              <w:t>02 4 0790200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3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02 5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4600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 в органах местного самоуправления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1 202 000,0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Елань-Коленовского городского поселения в рамках подпрограммы «Социальная политика Елань-Коленовского городского поселения» программы Елань-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02 5 01 90470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711247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1 202 000,0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711247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B42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«Оказание материальной помощи отдельным категориям граждан Елань-Коленовского городского поселения в трудной жизненной ситуации»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4600F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326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2120E">
              <w:rPr>
                <w:rFonts w:ascii="Times New Roman" w:hAnsi="Times New Roman" w:cs="Times New Roman"/>
                <w:b/>
                <w:sz w:val="20"/>
                <w:szCs w:val="20"/>
              </w:rPr>
              <w:t>0 000,0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2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других расходных обязательств 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br w:type="page"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02 5 02 90200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4600F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7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120E">
              <w:rPr>
                <w:rFonts w:ascii="Times New Roman" w:hAnsi="Times New Roman" w:cs="Times New Roman"/>
                <w:sz w:val="20"/>
                <w:szCs w:val="20"/>
              </w:rPr>
              <w:t>0 000,0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«Выплаты почетным гражданам Елань-Коленовского городского поселения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02 5 03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0326A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50 00</w:t>
            </w:r>
            <w:r w:rsidR="0092120E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подпрограммы «Социальная политика Елань-Коленовского городского поселения» программы Елань-Коленовского городского поселения Новохоперского муниципального района Воронежской области «Социальное развитие городского поселения и социальная поддержка граждан Елань-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Коленовского городского поселения Новохоперского муниципального района Воронежской области» (Социальное обеспечение и иные выплаты населению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выплата почетный гражданин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02 5 0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  <w:r w:rsidRPr="009F34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0326A4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</w:t>
            </w:r>
            <w:r w:rsidR="009212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Елань-Коленовского городского поселения Новохоперского муниципального района Воронежской области "Развитие культуры,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544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10 2</w:t>
            </w:r>
            <w:r w:rsidR="00F5446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4 470,0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4 687 200,0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101C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4 687 200,0</w:t>
            </w:r>
          </w:p>
        </w:tc>
      </w:tr>
      <w:tr w:rsidR="0092120E" w:rsidRPr="009F34B0" w:rsidTr="00E03F1E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«Культурн</w:t>
            </w:r>
            <w:proofErr w:type="gramStart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досуговая деятельность на территории Елань-Коленовского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544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</w:t>
            </w:r>
            <w:r w:rsidR="00F54466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2 470,0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4 687 200,0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4 687 200,0</w:t>
            </w:r>
          </w:p>
        </w:tc>
      </w:tr>
      <w:tr w:rsidR="0092120E" w:rsidRPr="009F34B0" w:rsidTr="00FA51E4">
        <w:trPr>
          <w:trHeight w:val="3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5 216 900,0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4 687 200,0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E03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4 687 200,0</w:t>
            </w:r>
          </w:p>
        </w:tc>
      </w:tr>
      <w:tr w:rsidR="0092120E" w:rsidRPr="009F34B0" w:rsidTr="00FA51E4">
        <w:trPr>
          <w:trHeight w:val="2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0326A4" w:rsidP="004600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</w:t>
            </w:r>
            <w:r w:rsidR="004600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7 408,31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2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C28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зала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</w:t>
            </w:r>
            <w:proofErr w:type="gramStart"/>
            <w:r w:rsidRPr="00A92C28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A92C2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C28">
              <w:rPr>
                <w:rFonts w:ascii="Times New Roman" w:hAnsi="Times New Roman" w:cs="Times New Roman"/>
                <w:sz w:val="20"/>
                <w:szCs w:val="20"/>
              </w:rPr>
              <w:t>03001L4670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A92C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0E" w:rsidRPr="009F34B0" w:rsidTr="00FA51E4">
        <w:trPr>
          <w:trHeight w:val="2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5A7DE1" w:rsidRDefault="0092120E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DE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государственных учреждений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03 0 01 90590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F544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44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2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5A7DE1" w:rsidRDefault="0092120E" w:rsidP="00CA2A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для зала </w:t>
            </w:r>
            <w:r w:rsidRPr="009B2963">
              <w:rPr>
                <w:rFonts w:ascii="Times New Roman" w:hAnsi="Times New Roman" w:cs="Times New Roman"/>
                <w:sz w:val="20"/>
                <w:szCs w:val="20"/>
              </w:rPr>
              <w:t>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</w:t>
            </w:r>
            <w:proofErr w:type="gramStart"/>
            <w:r w:rsidRPr="009B29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областные средства)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0D1B63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CA2A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CA2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DA1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2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5A7DE1" w:rsidRDefault="0092120E" w:rsidP="00DA1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 для зала</w:t>
            </w:r>
            <w:r w:rsidRPr="009B2963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</w:t>
            </w:r>
            <w:proofErr w:type="gramStart"/>
            <w:r w:rsidRPr="009B29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r w:rsidRPr="00DA1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0D1B63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 xml:space="preserve">03 0 01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0D1B63">
              <w:rPr>
                <w:rFonts w:ascii="Times New Roman" w:hAnsi="Times New Roman" w:cs="Times New Roman"/>
                <w:sz w:val="18"/>
                <w:szCs w:val="18"/>
              </w:rPr>
              <w:t>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1 991,69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2120E" w:rsidRPr="009F34B0" w:rsidTr="00A92C28">
        <w:trPr>
          <w:trHeight w:val="1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A92C28" w:rsidRDefault="0092120E" w:rsidP="00DA16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C2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«Библиотечная деятельность на территории Елань-Коленовского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A92C28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C28">
              <w:rPr>
                <w:rFonts w:ascii="Times New Roman" w:hAnsi="Times New Roman" w:cs="Times New Roman"/>
                <w:b/>
                <w:sz w:val="18"/>
                <w:szCs w:val="18"/>
              </w:rPr>
              <w:t>03 0 03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8E2543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543">
              <w:rPr>
                <w:rFonts w:ascii="Times New Roman" w:hAnsi="Times New Roman" w:cs="Times New Roman"/>
                <w:b/>
                <w:sz w:val="20"/>
                <w:szCs w:val="20"/>
              </w:rPr>
              <w:t>652 000,0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0E" w:rsidRPr="009F34B0" w:rsidTr="008E2543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8E2543" w:rsidRDefault="0092120E" w:rsidP="00DA16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543">
              <w:rPr>
                <w:rFonts w:ascii="Times New Roman" w:hAnsi="Times New Roman" w:cs="Times New Roman"/>
                <w:sz w:val="20"/>
                <w:szCs w:val="20"/>
              </w:rPr>
              <w:t>Переданные полномочия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</w:t>
            </w:r>
            <w:proofErr w:type="gramStart"/>
            <w:r w:rsidRPr="008E2543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8E2543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0D1B63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03 0 03 90590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Default="0092120E" w:rsidP="002471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A92C28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Default="0092120E" w:rsidP="0024718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0E" w:rsidRPr="009F34B0" w:rsidTr="00FA51E4">
        <w:trPr>
          <w:trHeight w:val="10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 физической культуры и спорта на территории Елань-Коленовского городского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b/>
                <w:sz w:val="20"/>
                <w:szCs w:val="20"/>
              </w:rPr>
              <w:t>03 0 02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310 000,0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2120E" w:rsidRPr="009F34B0" w:rsidTr="00FA51E4">
        <w:trPr>
          <w:trHeight w:val="19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F1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в рамках муниципальной программы Елань-Коленовского городского поселения Новохоперского муниципального района Воронежской области «Развитие культуры, физической культуры и спорта» (Закупка товаров, работ и услуг для государственных (муниципальных)  нужд)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03 0 02 90200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F10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9F3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310 000,0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120E" w:rsidRPr="009F34B0" w:rsidRDefault="0092120E" w:rsidP="004025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45D8" w:rsidRPr="009F34B0" w:rsidRDefault="009245D8" w:rsidP="00F10C52">
      <w:pPr>
        <w:spacing w:after="0"/>
        <w:rPr>
          <w:sz w:val="20"/>
          <w:szCs w:val="20"/>
          <w:lang w:val="en-US"/>
        </w:rPr>
      </w:pPr>
    </w:p>
    <w:p w:rsidR="009245D8" w:rsidRPr="009F34B0" w:rsidRDefault="009245D8" w:rsidP="009245D8">
      <w:pPr>
        <w:rPr>
          <w:sz w:val="20"/>
          <w:szCs w:val="20"/>
          <w:lang w:val="en-US"/>
        </w:rPr>
      </w:pPr>
    </w:p>
    <w:p w:rsidR="009245D8" w:rsidRPr="009F34B0" w:rsidRDefault="009245D8" w:rsidP="009245D8">
      <w:pPr>
        <w:rPr>
          <w:sz w:val="20"/>
          <w:szCs w:val="20"/>
          <w:lang w:val="en-US"/>
        </w:rPr>
      </w:pPr>
    </w:p>
    <w:p w:rsidR="009245D8" w:rsidRDefault="009245D8" w:rsidP="009245D8">
      <w:pPr>
        <w:rPr>
          <w:sz w:val="24"/>
          <w:szCs w:val="24"/>
          <w:lang w:val="en-US"/>
        </w:rPr>
      </w:pPr>
    </w:p>
    <w:p w:rsidR="009245D8" w:rsidRDefault="009245D8" w:rsidP="009245D8">
      <w:pPr>
        <w:rPr>
          <w:sz w:val="24"/>
          <w:szCs w:val="24"/>
          <w:lang w:val="en-US"/>
        </w:rPr>
      </w:pPr>
    </w:p>
    <w:p w:rsidR="00585327" w:rsidRDefault="00585327"/>
    <w:sectPr w:rsidR="00585327" w:rsidSect="00B4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5D8"/>
    <w:rsid w:val="00016C79"/>
    <w:rsid w:val="00024E46"/>
    <w:rsid w:val="000326A4"/>
    <w:rsid w:val="00042056"/>
    <w:rsid w:val="00057D86"/>
    <w:rsid w:val="00093BD0"/>
    <w:rsid w:val="000E4139"/>
    <w:rsid w:val="000E650E"/>
    <w:rsid w:val="000F2545"/>
    <w:rsid w:val="00101C33"/>
    <w:rsid w:val="00105DA2"/>
    <w:rsid w:val="001202FA"/>
    <w:rsid w:val="00147BA9"/>
    <w:rsid w:val="00152964"/>
    <w:rsid w:val="00165377"/>
    <w:rsid w:val="0019433C"/>
    <w:rsid w:val="001A6D60"/>
    <w:rsid w:val="001C1C37"/>
    <w:rsid w:val="001E55E7"/>
    <w:rsid w:val="00206BA2"/>
    <w:rsid w:val="00226663"/>
    <w:rsid w:val="00245DC3"/>
    <w:rsid w:val="0024718C"/>
    <w:rsid w:val="002700E1"/>
    <w:rsid w:val="00273296"/>
    <w:rsid w:val="003565B5"/>
    <w:rsid w:val="00371483"/>
    <w:rsid w:val="00380149"/>
    <w:rsid w:val="003C68C3"/>
    <w:rsid w:val="003D5FE5"/>
    <w:rsid w:val="003E246B"/>
    <w:rsid w:val="003E6ED9"/>
    <w:rsid w:val="003F0EC9"/>
    <w:rsid w:val="003F126D"/>
    <w:rsid w:val="003F75B1"/>
    <w:rsid w:val="0040241A"/>
    <w:rsid w:val="0040255D"/>
    <w:rsid w:val="00405DA2"/>
    <w:rsid w:val="00407D70"/>
    <w:rsid w:val="004442BA"/>
    <w:rsid w:val="004600FE"/>
    <w:rsid w:val="005143D4"/>
    <w:rsid w:val="00543BAC"/>
    <w:rsid w:val="0054489D"/>
    <w:rsid w:val="005622BD"/>
    <w:rsid w:val="00575EA3"/>
    <w:rsid w:val="00585327"/>
    <w:rsid w:val="00633881"/>
    <w:rsid w:val="00634252"/>
    <w:rsid w:val="006562C3"/>
    <w:rsid w:val="00674E38"/>
    <w:rsid w:val="00692526"/>
    <w:rsid w:val="006D5C29"/>
    <w:rsid w:val="006F5D06"/>
    <w:rsid w:val="00711247"/>
    <w:rsid w:val="00723716"/>
    <w:rsid w:val="00741A64"/>
    <w:rsid w:val="00742EC1"/>
    <w:rsid w:val="007621BB"/>
    <w:rsid w:val="007926A9"/>
    <w:rsid w:val="007F0651"/>
    <w:rsid w:val="008009DE"/>
    <w:rsid w:val="00877917"/>
    <w:rsid w:val="00896D48"/>
    <w:rsid w:val="008B1AD2"/>
    <w:rsid w:val="008C4E38"/>
    <w:rsid w:val="008E2543"/>
    <w:rsid w:val="008E517E"/>
    <w:rsid w:val="008F28BB"/>
    <w:rsid w:val="008F6E13"/>
    <w:rsid w:val="009130DD"/>
    <w:rsid w:val="009160C7"/>
    <w:rsid w:val="0092120E"/>
    <w:rsid w:val="009245D8"/>
    <w:rsid w:val="00994CAC"/>
    <w:rsid w:val="009F0A56"/>
    <w:rsid w:val="009F34B0"/>
    <w:rsid w:val="00A10DAB"/>
    <w:rsid w:val="00A32A6B"/>
    <w:rsid w:val="00A42468"/>
    <w:rsid w:val="00A45BC0"/>
    <w:rsid w:val="00A51845"/>
    <w:rsid w:val="00A535D3"/>
    <w:rsid w:val="00A63807"/>
    <w:rsid w:val="00A86698"/>
    <w:rsid w:val="00A92C28"/>
    <w:rsid w:val="00AE1125"/>
    <w:rsid w:val="00AE3375"/>
    <w:rsid w:val="00AF5CF4"/>
    <w:rsid w:val="00B0199A"/>
    <w:rsid w:val="00B116E7"/>
    <w:rsid w:val="00B1274A"/>
    <w:rsid w:val="00B131B9"/>
    <w:rsid w:val="00B40F71"/>
    <w:rsid w:val="00B4171D"/>
    <w:rsid w:val="00B4644E"/>
    <w:rsid w:val="00B62270"/>
    <w:rsid w:val="00B831EF"/>
    <w:rsid w:val="00B857AE"/>
    <w:rsid w:val="00B97EBD"/>
    <w:rsid w:val="00BA4A22"/>
    <w:rsid w:val="00C307A3"/>
    <w:rsid w:val="00C44FCE"/>
    <w:rsid w:val="00C616FC"/>
    <w:rsid w:val="00C71462"/>
    <w:rsid w:val="00C732BE"/>
    <w:rsid w:val="00CA2A8C"/>
    <w:rsid w:val="00D0360C"/>
    <w:rsid w:val="00D13FB4"/>
    <w:rsid w:val="00D168E9"/>
    <w:rsid w:val="00D20B48"/>
    <w:rsid w:val="00D9170E"/>
    <w:rsid w:val="00DA1668"/>
    <w:rsid w:val="00DA3D83"/>
    <w:rsid w:val="00DD3DB7"/>
    <w:rsid w:val="00E03F1E"/>
    <w:rsid w:val="00E23761"/>
    <w:rsid w:val="00EA6D00"/>
    <w:rsid w:val="00EB3E46"/>
    <w:rsid w:val="00EF266A"/>
    <w:rsid w:val="00EF59B2"/>
    <w:rsid w:val="00F10C52"/>
    <w:rsid w:val="00F156BE"/>
    <w:rsid w:val="00F53F31"/>
    <w:rsid w:val="00F54466"/>
    <w:rsid w:val="00F60BA6"/>
    <w:rsid w:val="00F673C4"/>
    <w:rsid w:val="00F80F30"/>
    <w:rsid w:val="00FA1B21"/>
    <w:rsid w:val="00FA51E4"/>
    <w:rsid w:val="00FB2B0E"/>
    <w:rsid w:val="00FB4290"/>
    <w:rsid w:val="00FC0C7E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A9EA-8361-45C3-B837-A383CEDF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glavbux</cp:lastModifiedBy>
  <cp:revision>82</cp:revision>
  <cp:lastPrinted>2024-04-08T09:58:00Z</cp:lastPrinted>
  <dcterms:created xsi:type="dcterms:W3CDTF">2020-12-14T10:40:00Z</dcterms:created>
  <dcterms:modified xsi:type="dcterms:W3CDTF">2024-12-19T12:09:00Z</dcterms:modified>
</cp:coreProperties>
</file>